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DD5E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6DF011" wp14:editId="5C9FA8A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25C82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37155EF7" w14:textId="77777777" w:rsidTr="00F42AF1">
        <w:trPr>
          <w:trHeight w:val="2536"/>
        </w:trPr>
        <w:tc>
          <w:tcPr>
            <w:tcW w:w="10523" w:type="dxa"/>
            <w:shd w:val="clear" w:color="auto" w:fill="auto"/>
          </w:tcPr>
          <w:p w14:paraId="5F13965B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D7C0491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69C7EA8B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5F7B6AFE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7DB55B" w14:textId="46E48106" w:rsidR="008E7713" w:rsidRPr="00F70136" w:rsidRDefault="008F6C7B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57604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3C12E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.0</w:t>
                  </w:r>
                  <w:r w:rsidR="008D3A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DA79C5" w:rsidRPr="00CC6A5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7D0CB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8E7713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</w:t>
                  </w:r>
                  <w:r w:rsidR="00E05739" w:rsidRPr="00F7013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–</w:t>
                  </w:r>
                  <w:r w:rsidR="008D3A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  <w:r w:rsidR="00BD07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42</w:t>
                  </w:r>
                </w:p>
                <w:p w14:paraId="32A33C40" w14:textId="353AFBBC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0136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  <w:r w:rsidR="00423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асная 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ул., д. </w:t>
                  </w:r>
                  <w:r w:rsidR="007D0CB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180А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г.Краснодар,3500</w:t>
                  </w:r>
                  <w:r w:rsidR="009963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F70136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28515B">
                    <w:rPr>
                      <w:rFonts w:ascii="Times New Roman" w:hAnsi="Times New Roman"/>
                      <w:sz w:val="18"/>
                      <w:szCs w:val="18"/>
                    </w:rPr>
                    <w:t xml:space="preserve">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Тел. факс (861) 255-20-18,</w:t>
                  </w:r>
                </w:p>
                <w:p w14:paraId="3B4B3513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F3FDADD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BC3CA1" w14:textId="77777777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536EDF5A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1CC47050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B69B00" w14:textId="77777777" w:rsidR="008C017B" w:rsidRDefault="008C017B" w:rsidP="00ED0D7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1203AFD" w14:textId="6F1C06D3" w:rsidR="001A1575" w:rsidRPr="001A1575" w:rsidRDefault="001A1575" w:rsidP="001A15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1575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</w:t>
      </w:r>
      <w:r w:rsidRPr="00BD0742">
        <w:rPr>
          <w:rFonts w:ascii="Times New Roman" w:eastAsia="Calibri" w:hAnsi="Times New Roman" w:cs="Times New Roman"/>
          <w:b/>
          <w:sz w:val="28"/>
          <w:szCs w:val="28"/>
        </w:rPr>
        <w:t>№ 27</w:t>
      </w:r>
      <w:r w:rsidR="00BD0742" w:rsidRPr="00BD0742">
        <w:rPr>
          <w:rFonts w:ascii="Times New Roman" w:eastAsia="Calibri" w:hAnsi="Times New Roman" w:cs="Times New Roman"/>
          <w:b/>
          <w:sz w:val="28"/>
          <w:szCs w:val="28"/>
        </w:rPr>
        <w:t>94</w:t>
      </w:r>
      <w:r w:rsidRPr="00BD0742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1A15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28B86" w14:textId="1728DEB3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CD25E" w14:textId="064187C3" w:rsidR="001B5B6D" w:rsidRPr="00225F72" w:rsidRDefault="00225F72" w:rsidP="00225F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6118968"/>
      <w:r w:rsidRPr="003C12E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76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76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образований: </w:t>
      </w:r>
      <w:r w:rsidRPr="003C12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3C12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3C12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электропередач; подтоплением  и затоплением территорий населенных пунктов склоновыми стоками, нарушением работы ливневых систем; повреждением и разрушением построек, кровли, обрушением слабоукрепленных, широкоформатных и ветхих конструкций; увечьями людей из-за повала деревьев, рекламных щитов;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автотранспорта, крыш строений и сельхозугодий градом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; затруднением в работе транспорта, увеличением ДТП; выходом из строя объектов жизнеобеспечения; затруднением в работе </w:t>
      </w:r>
      <w:proofErr w:type="spellStart"/>
      <w:r w:rsidRPr="003C12EA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 w:rsidRPr="003C12EA">
        <w:rPr>
          <w:rFonts w:ascii="Times New Roman" w:hAnsi="Times New Roman" w:cs="Times New Roman"/>
          <w:color w:val="000000"/>
          <w:sz w:val="28"/>
          <w:szCs w:val="28"/>
        </w:rPr>
        <w:t>-  и морских портов; ухудшением видимости в осадках; нарушением в работе морского и авиационного транспорта.</w:t>
      </w:r>
    </w:p>
    <w:p w14:paraId="0D1758F9" w14:textId="6AAF26CE" w:rsidR="001B5B6D" w:rsidRPr="00FB19C0" w:rsidRDefault="001B5B6D" w:rsidP="001B5B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дождь,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очень сильный дождь,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очень сильный ливень,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гроза, град, шквалистое усиление ветра.</w:t>
      </w:r>
    </w:p>
    <w:bookmarkEnd w:id="0"/>
    <w:p w14:paraId="499EBF0B" w14:textId="77777777" w:rsidR="00FB26C5" w:rsidRPr="003C12EA" w:rsidRDefault="00FB26C5" w:rsidP="00225F7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E2B4D2" w14:textId="13FC2ED0" w:rsidR="00225F72" w:rsidRPr="003C12EA" w:rsidRDefault="00225F72" w:rsidP="00225F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76118985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76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76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01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P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Абинский, Апшеронский, Белореченский,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Крымский, Курганинский, Лабинский, Мостовский,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Новокубанский,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 xml:space="preserve"> Отрадненский, Северский,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60164">
        <w:rPr>
          <w:rFonts w:ascii="Times New Roman" w:hAnsi="Times New Roman" w:cs="Times New Roman"/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затоплением и подтоплением территорий населенных пунктов, пониженных 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участков, не имеющих естественного стока воды;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 подтоплением низменных участков, выходом воды на пойму; активизацией экзогенных процессов.</w:t>
      </w:r>
    </w:p>
    <w:p w14:paraId="4E3AE84B" w14:textId="2CDB96E1" w:rsidR="001D0EFF" w:rsidRDefault="001D0EFF" w:rsidP="001D0EF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bookmarkEnd w:id="1"/>
    <w:p w14:paraId="11EAED31" w14:textId="77777777" w:rsidR="003C12EA" w:rsidRDefault="003C12EA" w:rsidP="00225F7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A0E165F" w14:textId="62686142" w:rsidR="00713E3D" w:rsidRPr="00BD0742" w:rsidRDefault="00D43401" w:rsidP="00713E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2" w:name="_Hlk76118999"/>
      <w:r w:rsidRPr="00BD07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D0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5F72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576041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225F72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576041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D0742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225F72" w:rsidRPr="00BD07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августа</w:t>
      </w:r>
      <w:r w:rsidR="00225F72" w:rsidRPr="00BD0742">
        <w:rPr>
          <w:rFonts w:ascii="Times New Roman" w:hAnsi="Times New Roman" w:cs="Times New Roman"/>
          <w:sz w:val="28"/>
          <w:szCs w:val="28"/>
        </w:rPr>
        <w:t xml:space="preserve"> </w:t>
      </w:r>
      <w:r w:rsidRPr="00BD0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территории муниципальных образований </w:t>
      </w:r>
      <w:r w:rsidRPr="00BD07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Туапсинский район</w:t>
      </w:r>
      <w:r w:rsidR="003C12EA" w:rsidRPr="00BD07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</w:t>
      </w:r>
      <w:r w:rsidRPr="00BD07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гг</w:t>
      </w:r>
      <w:r w:rsidR="003C12EA" w:rsidRPr="00BD07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BD07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Анапа, Геленджик, Новороссийск</w:t>
      </w:r>
      <w:r w:rsidRPr="00BD0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0742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BD0742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BD074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  <w:r w:rsidRPr="00BD0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повреждением морских судов, находящихся в море; гибелью маломерных судов и возможной гибелью людей, находящихся на них.</w:t>
      </w:r>
      <w:bookmarkStart w:id="3" w:name="_Hlk79586852"/>
      <w:r w:rsidR="00713E3D" w:rsidRPr="00BD07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37B9886E" w14:textId="297D072A" w:rsidR="00713E3D" w:rsidRPr="00713E3D" w:rsidRDefault="00713E3D" w:rsidP="00713E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07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Источник -</w:t>
      </w:r>
      <w:r w:rsidRPr="00BD07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D07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формирование смерчей в море.</w:t>
      </w:r>
    </w:p>
    <w:bookmarkEnd w:id="2"/>
    <w:bookmarkEnd w:id="3"/>
    <w:p w14:paraId="38CAFBA6" w14:textId="77777777" w:rsidR="00FB26C5" w:rsidRPr="003C12EA" w:rsidRDefault="00FB26C5" w:rsidP="00225F7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C09D16" w14:textId="77777777" w:rsidR="00FB26C5" w:rsidRPr="003C12EA" w:rsidRDefault="00FB26C5" w:rsidP="003C12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76119057"/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3C12EA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</w:t>
      </w:r>
      <w:r w:rsidRPr="003C12EA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образований.</w:t>
      </w:r>
      <w:r w:rsidRPr="003C12EA">
        <w:rPr>
          <w:rFonts w:ascii="Times New Roman" w:hAnsi="Times New Roman" w:cs="Times New Roman"/>
          <w:color w:val="000000"/>
          <w:sz w:val="28"/>
          <w:szCs w:val="28"/>
        </w:rPr>
        <w:t xml:space="preserve"> Выставить дополнительные посты наблюдения на реках, гидротехнических сооружениях, в случае повышения уровня рек докладывать незамедлительно. Провести информирование населения, отдыхающих и руководителей курортных комплексов. Спасательные службы привести в повышенную готовность. Привести в готовность дорожные службы.</w:t>
      </w:r>
    </w:p>
    <w:bookmarkEnd w:id="4"/>
    <w:p w14:paraId="467B3A01" w14:textId="77777777" w:rsidR="003C12EA" w:rsidRDefault="003C12EA" w:rsidP="003C12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DAD605" w14:textId="77777777" w:rsidR="00FB26C5" w:rsidRPr="003C12EA" w:rsidRDefault="00FB26C5" w:rsidP="003C12E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DF43FE2" w14:textId="77777777" w:rsidR="00225F72" w:rsidRPr="00DC391F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5" w:name="_Hlk76119070"/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Временно исполняющий</w:t>
      </w:r>
    </w:p>
    <w:p w14:paraId="1E43CD72" w14:textId="77777777" w:rsidR="00225F72" w:rsidRPr="00DC391F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обязанности руководителя, </w:t>
      </w:r>
    </w:p>
    <w:p w14:paraId="2A2D4A22" w14:textId="3DE20465" w:rsidR="00225F72" w:rsidRPr="00DC391F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начальника центра                      </w:t>
      </w:r>
      <w:r w:rsidR="00EB1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14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5760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</w:t>
      </w: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А.А. Колесник</w:t>
      </w:r>
    </w:p>
    <w:p w14:paraId="2681CB47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C391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ГКУ КК "ТЦМП ЧС"</w:t>
      </w:r>
    </w:p>
    <w:p w14:paraId="5C601CDC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401B5B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C66606E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8E24DD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E29285F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FEA88A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394A2C8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83594D2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9AFEAD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290A25" w14:textId="77777777" w:rsidR="00225F72" w:rsidRDefault="00225F72" w:rsidP="00225F7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10DE74" w14:textId="7EF0B171" w:rsidR="00225F72" w:rsidRPr="00DC391F" w:rsidRDefault="00576041" w:rsidP="00225F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Наталья Александровна Медведева</w:t>
      </w:r>
    </w:p>
    <w:p w14:paraId="66F60672" w14:textId="4676202E" w:rsidR="00FB26C5" w:rsidRPr="000C08AE" w:rsidRDefault="00225F72" w:rsidP="00225F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391F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5"/>
    </w:p>
    <w:sectPr w:rsidR="00FB26C5" w:rsidRPr="000C08AE" w:rsidSect="0080722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0418"/>
    <w:rsid w:val="00001700"/>
    <w:rsid w:val="00011750"/>
    <w:rsid w:val="000261E7"/>
    <w:rsid w:val="00046739"/>
    <w:rsid w:val="00046CE0"/>
    <w:rsid w:val="00061649"/>
    <w:rsid w:val="00074998"/>
    <w:rsid w:val="00091FF3"/>
    <w:rsid w:val="00093B91"/>
    <w:rsid w:val="00094E0C"/>
    <w:rsid w:val="000A283E"/>
    <w:rsid w:val="000B20BD"/>
    <w:rsid w:val="000D0E10"/>
    <w:rsid w:val="000E0FA1"/>
    <w:rsid w:val="000F15AB"/>
    <w:rsid w:val="0010065D"/>
    <w:rsid w:val="001346A4"/>
    <w:rsid w:val="0014245D"/>
    <w:rsid w:val="0017027E"/>
    <w:rsid w:val="0017585D"/>
    <w:rsid w:val="001860B4"/>
    <w:rsid w:val="001A1575"/>
    <w:rsid w:val="001B19C7"/>
    <w:rsid w:val="001B5B6D"/>
    <w:rsid w:val="001C0224"/>
    <w:rsid w:val="001D0EFF"/>
    <w:rsid w:val="001D5B13"/>
    <w:rsid w:val="001D7076"/>
    <w:rsid w:val="001E002E"/>
    <w:rsid w:val="001E38D4"/>
    <w:rsid w:val="001E47CC"/>
    <w:rsid w:val="0022181F"/>
    <w:rsid w:val="00221B98"/>
    <w:rsid w:val="00223685"/>
    <w:rsid w:val="00225F72"/>
    <w:rsid w:val="002302D6"/>
    <w:rsid w:val="00243166"/>
    <w:rsid w:val="00244584"/>
    <w:rsid w:val="00262094"/>
    <w:rsid w:val="00262E8F"/>
    <w:rsid w:val="00263F79"/>
    <w:rsid w:val="002675E9"/>
    <w:rsid w:val="00270B6F"/>
    <w:rsid w:val="00282447"/>
    <w:rsid w:val="0028515B"/>
    <w:rsid w:val="00296815"/>
    <w:rsid w:val="00296FCB"/>
    <w:rsid w:val="00297D5A"/>
    <w:rsid w:val="002A1518"/>
    <w:rsid w:val="002A441C"/>
    <w:rsid w:val="002B058D"/>
    <w:rsid w:val="002C003E"/>
    <w:rsid w:val="002E0DDB"/>
    <w:rsid w:val="002E14EC"/>
    <w:rsid w:val="002E46FA"/>
    <w:rsid w:val="002F60DE"/>
    <w:rsid w:val="003132DC"/>
    <w:rsid w:val="00316C27"/>
    <w:rsid w:val="00316EE3"/>
    <w:rsid w:val="003215B3"/>
    <w:rsid w:val="00326813"/>
    <w:rsid w:val="00346BC4"/>
    <w:rsid w:val="0035361B"/>
    <w:rsid w:val="00360964"/>
    <w:rsid w:val="00361C27"/>
    <w:rsid w:val="00393C99"/>
    <w:rsid w:val="003A7BE0"/>
    <w:rsid w:val="003B7510"/>
    <w:rsid w:val="003C0D1F"/>
    <w:rsid w:val="003C12EA"/>
    <w:rsid w:val="003C6999"/>
    <w:rsid w:val="003D712E"/>
    <w:rsid w:val="003E19F2"/>
    <w:rsid w:val="003E7272"/>
    <w:rsid w:val="003F152D"/>
    <w:rsid w:val="003F46D9"/>
    <w:rsid w:val="004113ED"/>
    <w:rsid w:val="00416F13"/>
    <w:rsid w:val="00416F31"/>
    <w:rsid w:val="004200E7"/>
    <w:rsid w:val="004232B2"/>
    <w:rsid w:val="00436356"/>
    <w:rsid w:val="00443829"/>
    <w:rsid w:val="00472486"/>
    <w:rsid w:val="00475435"/>
    <w:rsid w:val="004774DB"/>
    <w:rsid w:val="004B3307"/>
    <w:rsid w:val="004B3751"/>
    <w:rsid w:val="004C7D18"/>
    <w:rsid w:val="004D0CA8"/>
    <w:rsid w:val="004E0C25"/>
    <w:rsid w:val="004E0DDE"/>
    <w:rsid w:val="004F4D69"/>
    <w:rsid w:val="004F5442"/>
    <w:rsid w:val="005103EE"/>
    <w:rsid w:val="005262DA"/>
    <w:rsid w:val="005548A8"/>
    <w:rsid w:val="0055681A"/>
    <w:rsid w:val="00560164"/>
    <w:rsid w:val="00576041"/>
    <w:rsid w:val="005848A3"/>
    <w:rsid w:val="005C2CEF"/>
    <w:rsid w:val="005C456D"/>
    <w:rsid w:val="005D622B"/>
    <w:rsid w:val="005E244D"/>
    <w:rsid w:val="006063BB"/>
    <w:rsid w:val="006218DE"/>
    <w:rsid w:val="00634C9F"/>
    <w:rsid w:val="0063503D"/>
    <w:rsid w:val="00653BD7"/>
    <w:rsid w:val="006542D9"/>
    <w:rsid w:val="00671B55"/>
    <w:rsid w:val="00676DB8"/>
    <w:rsid w:val="00692130"/>
    <w:rsid w:val="006B50C7"/>
    <w:rsid w:val="006B5856"/>
    <w:rsid w:val="006D4D1F"/>
    <w:rsid w:val="006E1760"/>
    <w:rsid w:val="006E30D3"/>
    <w:rsid w:val="00713E3D"/>
    <w:rsid w:val="00716AAD"/>
    <w:rsid w:val="00725039"/>
    <w:rsid w:val="007257FB"/>
    <w:rsid w:val="007269CA"/>
    <w:rsid w:val="00726CC9"/>
    <w:rsid w:val="00732836"/>
    <w:rsid w:val="00744179"/>
    <w:rsid w:val="0075423E"/>
    <w:rsid w:val="0077100F"/>
    <w:rsid w:val="00780463"/>
    <w:rsid w:val="007A2E34"/>
    <w:rsid w:val="007A7424"/>
    <w:rsid w:val="007B3F5F"/>
    <w:rsid w:val="007C4A5B"/>
    <w:rsid w:val="007D0CB9"/>
    <w:rsid w:val="007E3160"/>
    <w:rsid w:val="007F3D03"/>
    <w:rsid w:val="00800F58"/>
    <w:rsid w:val="00807226"/>
    <w:rsid w:val="008306B8"/>
    <w:rsid w:val="00845EC1"/>
    <w:rsid w:val="0086055A"/>
    <w:rsid w:val="008677C7"/>
    <w:rsid w:val="008A150C"/>
    <w:rsid w:val="008B1522"/>
    <w:rsid w:val="008B3D65"/>
    <w:rsid w:val="008C017B"/>
    <w:rsid w:val="008D3AD6"/>
    <w:rsid w:val="008D4043"/>
    <w:rsid w:val="008D63D8"/>
    <w:rsid w:val="008E7713"/>
    <w:rsid w:val="008F4DAB"/>
    <w:rsid w:val="008F6C7B"/>
    <w:rsid w:val="008F6F84"/>
    <w:rsid w:val="00913DF5"/>
    <w:rsid w:val="00920AF2"/>
    <w:rsid w:val="009233B2"/>
    <w:rsid w:val="00932E18"/>
    <w:rsid w:val="009408BE"/>
    <w:rsid w:val="00951225"/>
    <w:rsid w:val="00996316"/>
    <w:rsid w:val="009C768D"/>
    <w:rsid w:val="009C7961"/>
    <w:rsid w:val="009E3E1F"/>
    <w:rsid w:val="00A0709B"/>
    <w:rsid w:val="00A07399"/>
    <w:rsid w:val="00A21E45"/>
    <w:rsid w:val="00A2258C"/>
    <w:rsid w:val="00A4280C"/>
    <w:rsid w:val="00A5483D"/>
    <w:rsid w:val="00A57BE2"/>
    <w:rsid w:val="00A647B8"/>
    <w:rsid w:val="00A65F88"/>
    <w:rsid w:val="00A81831"/>
    <w:rsid w:val="00A97D9A"/>
    <w:rsid w:val="00AA123F"/>
    <w:rsid w:val="00AB14B1"/>
    <w:rsid w:val="00AC2232"/>
    <w:rsid w:val="00AE5672"/>
    <w:rsid w:val="00AE7610"/>
    <w:rsid w:val="00AF1916"/>
    <w:rsid w:val="00AF439C"/>
    <w:rsid w:val="00AF69A2"/>
    <w:rsid w:val="00B0006D"/>
    <w:rsid w:val="00B02F9E"/>
    <w:rsid w:val="00B03D25"/>
    <w:rsid w:val="00B100B0"/>
    <w:rsid w:val="00B309ED"/>
    <w:rsid w:val="00B51CFF"/>
    <w:rsid w:val="00B60080"/>
    <w:rsid w:val="00B71967"/>
    <w:rsid w:val="00B7694D"/>
    <w:rsid w:val="00B77E4F"/>
    <w:rsid w:val="00B83037"/>
    <w:rsid w:val="00B86594"/>
    <w:rsid w:val="00B86E8B"/>
    <w:rsid w:val="00BA1963"/>
    <w:rsid w:val="00BA4585"/>
    <w:rsid w:val="00BB218B"/>
    <w:rsid w:val="00BC4FF0"/>
    <w:rsid w:val="00BD0742"/>
    <w:rsid w:val="00BD4ED0"/>
    <w:rsid w:val="00BD625C"/>
    <w:rsid w:val="00C208A9"/>
    <w:rsid w:val="00C335E7"/>
    <w:rsid w:val="00C45231"/>
    <w:rsid w:val="00C54268"/>
    <w:rsid w:val="00C6414B"/>
    <w:rsid w:val="00C66583"/>
    <w:rsid w:val="00C76C07"/>
    <w:rsid w:val="00C82E91"/>
    <w:rsid w:val="00C916BC"/>
    <w:rsid w:val="00C92BA8"/>
    <w:rsid w:val="00C9398E"/>
    <w:rsid w:val="00C94213"/>
    <w:rsid w:val="00CB0822"/>
    <w:rsid w:val="00CB57D6"/>
    <w:rsid w:val="00CC13E5"/>
    <w:rsid w:val="00CC231F"/>
    <w:rsid w:val="00CC6A56"/>
    <w:rsid w:val="00D1007E"/>
    <w:rsid w:val="00D16A79"/>
    <w:rsid w:val="00D27C8A"/>
    <w:rsid w:val="00D36018"/>
    <w:rsid w:val="00D43401"/>
    <w:rsid w:val="00D44B8A"/>
    <w:rsid w:val="00D512A8"/>
    <w:rsid w:val="00D536C8"/>
    <w:rsid w:val="00D63900"/>
    <w:rsid w:val="00D71DCD"/>
    <w:rsid w:val="00D767BD"/>
    <w:rsid w:val="00D805C5"/>
    <w:rsid w:val="00DA6953"/>
    <w:rsid w:val="00DA6DBF"/>
    <w:rsid w:val="00DA79C5"/>
    <w:rsid w:val="00DD3838"/>
    <w:rsid w:val="00DE4782"/>
    <w:rsid w:val="00DE5EE3"/>
    <w:rsid w:val="00E05739"/>
    <w:rsid w:val="00E110B7"/>
    <w:rsid w:val="00E27058"/>
    <w:rsid w:val="00E373CD"/>
    <w:rsid w:val="00E4223F"/>
    <w:rsid w:val="00E464DF"/>
    <w:rsid w:val="00E553C1"/>
    <w:rsid w:val="00E677DD"/>
    <w:rsid w:val="00EB148C"/>
    <w:rsid w:val="00EC6074"/>
    <w:rsid w:val="00EC63A3"/>
    <w:rsid w:val="00ED0D7E"/>
    <w:rsid w:val="00EF114B"/>
    <w:rsid w:val="00EF558D"/>
    <w:rsid w:val="00F12D96"/>
    <w:rsid w:val="00F2461A"/>
    <w:rsid w:val="00F41C52"/>
    <w:rsid w:val="00F42AF1"/>
    <w:rsid w:val="00F62E5A"/>
    <w:rsid w:val="00F70136"/>
    <w:rsid w:val="00F711EF"/>
    <w:rsid w:val="00FB26C5"/>
    <w:rsid w:val="00FB4607"/>
    <w:rsid w:val="00FB7364"/>
    <w:rsid w:val="00FE13A6"/>
    <w:rsid w:val="00FE1565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48CB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B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51"/>
    <w:rPr>
      <w:rFonts w:ascii="Segoe UI" w:hAnsi="Segoe UI" w:cs="Segoe UI"/>
      <w:sz w:val="18"/>
      <w:szCs w:val="18"/>
    </w:rPr>
  </w:style>
  <w:style w:type="paragraph" w:customStyle="1" w:styleId="14">
    <w:name w:val="Обычный + 14 пт"/>
    <w:basedOn w:val="a"/>
    <w:link w:val="140"/>
    <w:rsid w:val="001D7076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D7076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2021-08-18T12:40:00Z</cp:lastPrinted>
  <dcterms:created xsi:type="dcterms:W3CDTF">2021-08-18T06:28:00Z</dcterms:created>
  <dcterms:modified xsi:type="dcterms:W3CDTF">2021-08-18T12:40:00Z</dcterms:modified>
</cp:coreProperties>
</file>